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D9AB" w14:textId="2CD17FB9" w:rsidR="002A2A42" w:rsidRDefault="0066619A">
      <w:pPr>
        <w:rPr>
          <w:rFonts w:ascii="Times New Roman" w:hAnsi="Times New Roman" w:cs="Times New Roman"/>
          <w:sz w:val="28"/>
          <w:szCs w:val="28"/>
        </w:rPr>
      </w:pPr>
      <w:r w:rsidRPr="0066619A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DABA1" w14:textId="1B7F4F7A" w:rsidR="0066619A" w:rsidRDefault="00666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11 ноября: законспектировать «Функциональный анализ положения человека в позе стоя» стр. </w:t>
      </w:r>
      <w:r w:rsidR="00066FD6">
        <w:rPr>
          <w:rFonts w:ascii="Times New Roman" w:hAnsi="Times New Roman" w:cs="Times New Roman"/>
          <w:sz w:val="28"/>
          <w:szCs w:val="28"/>
        </w:rPr>
        <w:t>42–45.</w:t>
      </w:r>
    </w:p>
    <w:p w14:paraId="2460BC09" w14:textId="7E8BA666" w:rsidR="00066FD6" w:rsidRDefault="00066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учебник: </w:t>
      </w:r>
      <w:hyperlink r:id="rId4" w:history="1">
        <w:r w:rsidRPr="007B46F2">
          <w:rPr>
            <w:rStyle w:val="a3"/>
            <w:rFonts w:ascii="Times New Roman" w:hAnsi="Times New Roman" w:cs="Times New Roman"/>
            <w:sz w:val="28"/>
            <w:szCs w:val="28"/>
          </w:rPr>
          <w:t>http://www.sgafkst.ru/images/studentu/obrazov_resyrs/anatomia/biomechanika_edu.pdf</w:t>
        </w:r>
      </w:hyperlink>
    </w:p>
    <w:p w14:paraId="6658655D" w14:textId="77777777" w:rsidR="00066FD6" w:rsidRPr="0066619A" w:rsidRDefault="00066FD6">
      <w:pPr>
        <w:rPr>
          <w:rFonts w:ascii="Times New Roman" w:hAnsi="Times New Roman" w:cs="Times New Roman"/>
          <w:sz w:val="28"/>
          <w:szCs w:val="28"/>
        </w:rPr>
      </w:pPr>
    </w:p>
    <w:sectPr w:rsidR="00066FD6" w:rsidRPr="0066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06"/>
    <w:rsid w:val="00066FD6"/>
    <w:rsid w:val="002A2A42"/>
    <w:rsid w:val="00395506"/>
    <w:rsid w:val="006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127E"/>
  <w15:chartTrackingRefBased/>
  <w15:docId w15:val="{8DED2319-3919-49D3-9C88-2E047B7F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F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gafkst.ru/images/studentu/obrazov_resyrs/anatomia/biomechanika_ed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17926</dc:creator>
  <cp:keywords/>
  <dc:description/>
  <cp:lastModifiedBy>17926</cp:lastModifiedBy>
  <cp:revision>2</cp:revision>
  <dcterms:created xsi:type="dcterms:W3CDTF">2021-11-08T02:07:00Z</dcterms:created>
  <dcterms:modified xsi:type="dcterms:W3CDTF">2021-11-08T02:16:00Z</dcterms:modified>
</cp:coreProperties>
</file>