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95" w:rsidRDefault="00803A95" w:rsidP="00803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03A9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Дисциплина «Базы данных»</w:t>
      </w:r>
    </w:p>
    <w:p w:rsidR="00803A95" w:rsidRDefault="00B66248" w:rsidP="00803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ИВТ, ВМК-20</w:t>
      </w:r>
    </w:p>
    <w:p w:rsidR="00B66248" w:rsidRDefault="00B66248" w:rsidP="00803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</w:p>
    <w:p w:rsidR="00803A95" w:rsidRDefault="00803A95" w:rsidP="00803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12.02.2022 г.</w:t>
      </w:r>
    </w:p>
    <w:p w:rsidR="00803A95" w:rsidRPr="00803A95" w:rsidRDefault="00803A95" w:rsidP="00803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803A95" w:rsidRPr="00803A95" w:rsidRDefault="00803A95" w:rsidP="00803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03A9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Лекции</w:t>
      </w:r>
    </w:p>
    <w:p w:rsidR="00803A95" w:rsidRPr="00803A95" w:rsidRDefault="00B66248" w:rsidP="00803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="00803A95" w:rsidRPr="00803A95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shd w:val="clear" w:color="auto" w:fill="F9FBFC"/>
            <w:lang w:eastAsia="ru-RU"/>
          </w:rPr>
          <w:t>https://disrm4.zabgu.ru/b/6cq-oqe-uqu-wfy</w:t>
        </w:r>
      </w:hyperlink>
    </w:p>
    <w:p w:rsidR="00803A95" w:rsidRPr="00803A95" w:rsidRDefault="00803A95" w:rsidP="00803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03A9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803A95" w:rsidRPr="00803A95" w:rsidRDefault="00803A95" w:rsidP="00803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03A9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Лабораторные работы</w:t>
      </w:r>
    </w:p>
    <w:p w:rsidR="00803A95" w:rsidRPr="00803A95" w:rsidRDefault="00B66248" w:rsidP="00803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6" w:tgtFrame="_blank" w:history="1">
        <w:r w:rsidR="00803A95" w:rsidRPr="00803A95">
          <w:rPr>
            <w:rFonts w:ascii="Arial" w:eastAsia="Times New Roman" w:hAnsi="Arial" w:cs="Arial"/>
            <w:color w:val="0000FF"/>
            <w:sz w:val="24"/>
            <w:szCs w:val="24"/>
            <w:shd w:val="clear" w:color="auto" w:fill="FFFFFF"/>
            <w:lang w:eastAsia="ru-RU"/>
          </w:rPr>
          <w:t>https://disrm4.zabgu.ru/b/kax-dtd-ab7-2if</w:t>
        </w:r>
      </w:hyperlink>
    </w:p>
    <w:p w:rsidR="00DF4AB8" w:rsidRDefault="00B66248"/>
    <w:sectPr w:rsidR="00DF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95"/>
    <w:rsid w:val="00576809"/>
    <w:rsid w:val="00803A95"/>
    <w:rsid w:val="00817F54"/>
    <w:rsid w:val="00B6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A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ivtipm@zabgu.ru" TargetMode="External"/><Relationship Id="rId5" Type="http://schemas.openxmlformats.org/officeDocument/2006/relationships/hyperlink" Target="https://disrm4.zabgu.ru/b/6cq-oqe-uqu-wf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Розова Светлана Николаевна</dc:creator>
  <cp:lastModifiedBy>Розова Светлана Николаевна</cp:lastModifiedBy>
  <cp:revision>2</cp:revision>
  <dcterms:created xsi:type="dcterms:W3CDTF">2022-02-11T01:40:00Z</dcterms:created>
  <dcterms:modified xsi:type="dcterms:W3CDTF">2022-02-11T01:42:00Z</dcterms:modified>
</cp:coreProperties>
</file>