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50" w:rsidRDefault="00A74F5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1. (Конспект)</w:t>
      </w:r>
    </w:p>
    <w:p w:rsidR="00415EE0" w:rsidRPr="00A74F5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F50">
        <w:rPr>
          <w:rFonts w:ascii="Times New Roman" w:hAnsi="Times New Roman" w:cs="Times New Roman"/>
          <w:b/>
          <w:sz w:val="28"/>
          <w:szCs w:val="28"/>
        </w:rPr>
        <w:t>1.Понятия "Менеджмент" и "Управление"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Управление - целенаправленное информационное воздействие одной системы на другую, с целью изменения ее поведения в определенном направлении.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Менеджмент - совокупность принципов, методов и средств управления производством с целью повышения эффективности производства и увеличения прибыли.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Термин «Менеджмент» - синоним термина "Управление", однако не в полной мере. Термин "Управление" намного шире, поскольку применяется к разным видам человеческой деятельности (управление машиной, управление в биологических системах, управление государством).</w:t>
      </w:r>
    </w:p>
    <w:p w:rsid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 xml:space="preserve">Термин «Менеджмент» применяется лишь к управлению социально-экономическими процессами на уровне фирмы или предприятия, которые работают в рыночных условиях. Термин "Менеджмент" используется применительно к управлению хозяйственной деятельности </w:t>
      </w:r>
    </w:p>
    <w:p w:rsidR="00A74F50" w:rsidRPr="00415EE0" w:rsidRDefault="00A74F5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5EE0" w:rsidRPr="00A74F5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F50">
        <w:rPr>
          <w:rFonts w:ascii="Times New Roman" w:hAnsi="Times New Roman" w:cs="Times New Roman"/>
          <w:b/>
          <w:sz w:val="28"/>
          <w:szCs w:val="28"/>
        </w:rPr>
        <w:t xml:space="preserve">2.Ряд аспектов менеджмента, характеризующих разные стороны управленческой деятельности 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1 аспект: Это хозяйственное управление организацией, действующей в рыночных условиях.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2 аспект: Менеджмент - это управление некоторой самостоятельной сферой хозяйственной деятельности (кадровый менеджмент, организация выступлений спортсменов, кинозвезд и т.д.)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3 аспект: Это группа лиц, которые осуществляют в рамках организации управленческие функции (руководство).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ab/>
        <w:t>4 аспект: Это учебная дисциплина, которая преподавалась в США с 1881 года. Родиной менеджмента являются США.</w:t>
      </w:r>
    </w:p>
    <w:p w:rsid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ab/>
        <w:t xml:space="preserve">5 аспект: Это совокупность научных знаний и практического опыта в области управления, имеющих междисциплинарный характер. </w:t>
      </w:r>
      <w:r w:rsidRPr="00415EE0">
        <w:rPr>
          <w:rFonts w:ascii="Times New Roman" w:hAnsi="Times New Roman" w:cs="Times New Roman"/>
          <w:sz w:val="28"/>
          <w:szCs w:val="28"/>
        </w:rPr>
        <w:lastRenderedPageBreak/>
        <w:t>Используются данные экономики, психологии, социологии, педагогики, организации и права.</w:t>
      </w:r>
    </w:p>
    <w:p w:rsidR="00A74F50" w:rsidRPr="00415EE0" w:rsidRDefault="00A74F5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5EE0" w:rsidRPr="00A74F5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F50">
        <w:rPr>
          <w:rFonts w:ascii="Times New Roman" w:hAnsi="Times New Roman" w:cs="Times New Roman"/>
          <w:b/>
          <w:sz w:val="28"/>
          <w:szCs w:val="28"/>
        </w:rPr>
        <w:t>3.</w:t>
      </w:r>
      <w:r w:rsidR="00A74F50" w:rsidRPr="00A74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F50">
        <w:rPr>
          <w:rFonts w:ascii="Times New Roman" w:hAnsi="Times New Roman" w:cs="Times New Roman"/>
          <w:b/>
          <w:sz w:val="28"/>
          <w:szCs w:val="28"/>
        </w:rPr>
        <w:t>Менеджмент - управление в условиях рыночной экономики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Менеджмент - это самостоятельный вид профессионально осуществляемой деятельности, которая направлена на достижение фирмой определенных целей (получение прибыли) при рациональном использовании материальных, трудовых и финансовых ресурсов с применением принципов, функций и методов экономического механизма менеджмента.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В условиях рынка он означает: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 xml:space="preserve">1. </w:t>
      </w:r>
      <w:r w:rsidRPr="00415EE0">
        <w:rPr>
          <w:rFonts w:ascii="Times New Roman" w:hAnsi="Times New Roman" w:cs="Times New Roman"/>
          <w:sz w:val="28"/>
          <w:szCs w:val="28"/>
        </w:rPr>
        <w:tab/>
        <w:t>Ориентацию фирмы на спрос и потребности  рынка.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 xml:space="preserve">2. </w:t>
      </w:r>
      <w:r w:rsidRPr="00415EE0">
        <w:rPr>
          <w:rFonts w:ascii="Times New Roman" w:hAnsi="Times New Roman" w:cs="Times New Roman"/>
          <w:sz w:val="28"/>
          <w:szCs w:val="28"/>
        </w:rPr>
        <w:tab/>
        <w:t>Постоянное повышение эффективност</w:t>
      </w:r>
      <w:r w:rsidR="00A74F50">
        <w:rPr>
          <w:rFonts w:ascii="Times New Roman" w:hAnsi="Times New Roman" w:cs="Times New Roman"/>
          <w:sz w:val="28"/>
          <w:szCs w:val="28"/>
        </w:rPr>
        <w:t>и производства с наименьшими за</w:t>
      </w:r>
      <w:r w:rsidRPr="00415EE0">
        <w:rPr>
          <w:rFonts w:ascii="Times New Roman" w:hAnsi="Times New Roman" w:cs="Times New Roman"/>
          <w:sz w:val="28"/>
          <w:szCs w:val="28"/>
        </w:rPr>
        <w:t>тратами.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 xml:space="preserve">3. </w:t>
      </w:r>
      <w:r w:rsidRPr="00415EE0">
        <w:rPr>
          <w:rFonts w:ascii="Times New Roman" w:hAnsi="Times New Roman" w:cs="Times New Roman"/>
          <w:sz w:val="28"/>
          <w:szCs w:val="28"/>
        </w:rPr>
        <w:tab/>
        <w:t>Хозяйственную самостоятельность, т.е.  свободу принятия решений тем, кто несет ответственность за конечные результаты деятельности фирмы.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 xml:space="preserve">4. </w:t>
      </w:r>
      <w:r w:rsidRPr="00415EE0">
        <w:rPr>
          <w:rFonts w:ascii="Times New Roman" w:hAnsi="Times New Roman" w:cs="Times New Roman"/>
          <w:sz w:val="28"/>
          <w:szCs w:val="28"/>
        </w:rPr>
        <w:tab/>
        <w:t>Постоянную корректировку целей и программ в зависимости от состояния рынка.</w:t>
      </w:r>
    </w:p>
    <w:p w:rsid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 xml:space="preserve">5. </w:t>
      </w:r>
      <w:r w:rsidRPr="00415EE0">
        <w:rPr>
          <w:rFonts w:ascii="Times New Roman" w:hAnsi="Times New Roman" w:cs="Times New Roman"/>
          <w:sz w:val="28"/>
          <w:szCs w:val="28"/>
        </w:rPr>
        <w:tab/>
        <w:t xml:space="preserve">Использование современной информационной базы с </w:t>
      </w:r>
      <w:proofErr w:type="gramStart"/>
      <w:r w:rsidR="00A74F50">
        <w:rPr>
          <w:rFonts w:ascii="Times New Roman" w:hAnsi="Times New Roman" w:cs="Times New Roman"/>
          <w:sz w:val="28"/>
          <w:szCs w:val="28"/>
        </w:rPr>
        <w:t>применением  ком</w:t>
      </w:r>
      <w:r w:rsidRPr="00415EE0">
        <w:rPr>
          <w:rFonts w:ascii="Times New Roman" w:hAnsi="Times New Roman" w:cs="Times New Roman"/>
          <w:sz w:val="28"/>
          <w:szCs w:val="28"/>
        </w:rPr>
        <w:t>пьютерной</w:t>
      </w:r>
      <w:proofErr w:type="gramEnd"/>
      <w:r w:rsidRPr="00415EE0">
        <w:rPr>
          <w:rFonts w:ascii="Times New Roman" w:hAnsi="Times New Roman" w:cs="Times New Roman"/>
          <w:sz w:val="28"/>
          <w:szCs w:val="28"/>
        </w:rPr>
        <w:t xml:space="preserve"> техники для многовариантных расчетов при принятии обоснованных и оптимальных решений.</w:t>
      </w:r>
    </w:p>
    <w:p w:rsidR="00A74F50" w:rsidRPr="00415EE0" w:rsidRDefault="00A74F5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5EE0" w:rsidRPr="00A74F5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F50">
        <w:rPr>
          <w:rFonts w:ascii="Times New Roman" w:hAnsi="Times New Roman" w:cs="Times New Roman"/>
          <w:b/>
          <w:sz w:val="28"/>
          <w:szCs w:val="28"/>
        </w:rPr>
        <w:t>4</w:t>
      </w:r>
      <w:r w:rsidR="00A74F50" w:rsidRPr="00A74F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74F50">
        <w:rPr>
          <w:rFonts w:ascii="Times New Roman" w:hAnsi="Times New Roman" w:cs="Times New Roman"/>
          <w:b/>
          <w:sz w:val="28"/>
          <w:szCs w:val="28"/>
        </w:rPr>
        <w:t>Менеджмент как самостоятельный</w:t>
      </w:r>
      <w:r w:rsidR="00A74F50" w:rsidRPr="00A74F50">
        <w:rPr>
          <w:rFonts w:ascii="Times New Roman" w:hAnsi="Times New Roman" w:cs="Times New Roman"/>
          <w:b/>
          <w:sz w:val="28"/>
          <w:szCs w:val="28"/>
        </w:rPr>
        <w:t xml:space="preserve"> вид профессиональной деятельно</w:t>
      </w:r>
      <w:r w:rsidRPr="00A74F50">
        <w:rPr>
          <w:rFonts w:ascii="Times New Roman" w:hAnsi="Times New Roman" w:cs="Times New Roman"/>
          <w:b/>
          <w:sz w:val="28"/>
          <w:szCs w:val="28"/>
        </w:rPr>
        <w:t>сти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Это предполагает, что менеджер независим от собственности на капитал фирмы. Он может владеть акциями фирмы, а может и не иметь их, работая по найму на должности менеджера.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 xml:space="preserve">Профессиональный менеджмент, как самостоятельный вид </w:t>
      </w:r>
      <w:proofErr w:type="gramStart"/>
      <w:r w:rsidRPr="00415EE0">
        <w:rPr>
          <w:rFonts w:ascii="Times New Roman" w:hAnsi="Times New Roman" w:cs="Times New Roman"/>
          <w:sz w:val="28"/>
          <w:szCs w:val="28"/>
        </w:rPr>
        <w:t>деятельно-</w:t>
      </w:r>
      <w:proofErr w:type="spellStart"/>
      <w:r w:rsidRPr="00415EE0">
        <w:rPr>
          <w:rFonts w:ascii="Times New Roman" w:hAnsi="Times New Roman" w:cs="Times New Roman"/>
          <w:sz w:val="28"/>
          <w:szCs w:val="28"/>
        </w:rPr>
        <w:t>сти</w:t>
      </w:r>
      <w:proofErr w:type="spellEnd"/>
      <w:proofErr w:type="gramEnd"/>
      <w:r w:rsidRPr="00415EE0">
        <w:rPr>
          <w:rFonts w:ascii="Times New Roman" w:hAnsi="Times New Roman" w:cs="Times New Roman"/>
          <w:sz w:val="28"/>
          <w:szCs w:val="28"/>
        </w:rPr>
        <w:t xml:space="preserve">, предполагает наличие в качестве субъекта этой деятельности </w:t>
      </w:r>
      <w:proofErr w:type="spellStart"/>
      <w:r w:rsidRPr="00415EE0">
        <w:rPr>
          <w:rFonts w:ascii="Times New Roman" w:hAnsi="Times New Roman" w:cs="Times New Roman"/>
          <w:sz w:val="28"/>
          <w:szCs w:val="28"/>
        </w:rPr>
        <w:t>специали</w:t>
      </w:r>
      <w:proofErr w:type="spellEnd"/>
      <w:r w:rsidRPr="00415EE0">
        <w:rPr>
          <w:rFonts w:ascii="Times New Roman" w:hAnsi="Times New Roman" w:cs="Times New Roman"/>
          <w:sz w:val="28"/>
          <w:szCs w:val="28"/>
        </w:rPr>
        <w:t>-</w:t>
      </w:r>
      <w:r w:rsidRPr="00415EE0">
        <w:rPr>
          <w:rFonts w:ascii="Times New Roman" w:hAnsi="Times New Roman" w:cs="Times New Roman"/>
          <w:sz w:val="28"/>
          <w:szCs w:val="28"/>
        </w:rPr>
        <w:lastRenderedPageBreak/>
        <w:t>ста менеджера, а в качестве объекта - хозяйственную деятельность фирмы в целом или ее конкретную сферу (производство, сбыт, финансы и т.д.)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Под хозяйственной деятельностью в определении менеджмента понимается деятельность фирмы: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 xml:space="preserve">1. </w:t>
      </w:r>
      <w:r w:rsidRPr="00415EE0">
        <w:rPr>
          <w:rFonts w:ascii="Times New Roman" w:hAnsi="Times New Roman" w:cs="Times New Roman"/>
          <w:sz w:val="28"/>
          <w:szCs w:val="28"/>
        </w:rPr>
        <w:tab/>
        <w:t xml:space="preserve">в любой отрасли экономики (промышленности, торговле, </w:t>
      </w:r>
      <w:proofErr w:type="gramStart"/>
      <w:r w:rsidRPr="00415EE0">
        <w:rPr>
          <w:rFonts w:ascii="Times New Roman" w:hAnsi="Times New Roman" w:cs="Times New Roman"/>
          <w:sz w:val="28"/>
          <w:szCs w:val="28"/>
        </w:rPr>
        <w:t>банков-</w:t>
      </w:r>
      <w:proofErr w:type="spellStart"/>
      <w:r w:rsidRPr="00415EE0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proofErr w:type="gramEnd"/>
      <w:r w:rsidRPr="00415EE0">
        <w:rPr>
          <w:rFonts w:ascii="Times New Roman" w:hAnsi="Times New Roman" w:cs="Times New Roman"/>
          <w:sz w:val="28"/>
          <w:szCs w:val="28"/>
        </w:rPr>
        <w:t xml:space="preserve"> деле, страховом деле и т.д.)</w:t>
      </w:r>
    </w:p>
    <w:p w:rsid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 xml:space="preserve">2. </w:t>
      </w:r>
      <w:r w:rsidRPr="00415EE0">
        <w:rPr>
          <w:rFonts w:ascii="Times New Roman" w:hAnsi="Times New Roman" w:cs="Times New Roman"/>
          <w:sz w:val="28"/>
          <w:szCs w:val="28"/>
        </w:rPr>
        <w:tab/>
        <w:t>в любой сфере деятельности фирмы (производство, сбыт, финансы), если она направлена на получение прибыли или предпринимательского дохода.</w:t>
      </w:r>
    </w:p>
    <w:p w:rsidR="00A74F50" w:rsidRPr="00415EE0" w:rsidRDefault="00A74F5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5EE0" w:rsidRPr="00A74F5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F50">
        <w:rPr>
          <w:rFonts w:ascii="Times New Roman" w:hAnsi="Times New Roman" w:cs="Times New Roman"/>
          <w:b/>
          <w:sz w:val="28"/>
          <w:szCs w:val="28"/>
        </w:rPr>
        <w:t>5.Менеджмент как процесс принятия решений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Любая ситуация, возникающая в процессе управления, является задачей для менеджера и требует от него принятия решений. Это касается всех уровней управления.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Управленческие решения принимаются на основе информации, которую получают и обрабатывают в процессе подготовки решений.</w:t>
      </w:r>
    </w:p>
    <w:p w:rsid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Принятие решений - это прерогатив</w:t>
      </w:r>
      <w:r w:rsidR="00A74F50">
        <w:rPr>
          <w:rFonts w:ascii="Times New Roman" w:hAnsi="Times New Roman" w:cs="Times New Roman"/>
          <w:sz w:val="28"/>
          <w:szCs w:val="28"/>
        </w:rPr>
        <w:t>а менеджеров всех уровней, имею</w:t>
      </w:r>
      <w:r w:rsidRPr="00415EE0">
        <w:rPr>
          <w:rFonts w:ascii="Times New Roman" w:hAnsi="Times New Roman" w:cs="Times New Roman"/>
          <w:sz w:val="28"/>
          <w:szCs w:val="28"/>
        </w:rPr>
        <w:t>щих соответствующие полномочия.</w:t>
      </w:r>
    </w:p>
    <w:p w:rsidR="00A74F50" w:rsidRPr="00415EE0" w:rsidRDefault="00A74F5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5EE0" w:rsidRPr="00A74F5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F50">
        <w:rPr>
          <w:rFonts w:ascii="Times New Roman" w:hAnsi="Times New Roman" w:cs="Times New Roman"/>
          <w:b/>
          <w:sz w:val="28"/>
          <w:szCs w:val="28"/>
        </w:rPr>
        <w:t>6.Цели и задачи менеджмента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Конечной целью менеджмента является обеспечение прибыльности в деятельности фирмы путем рационального использования всех ресурсов, рациональной организации производственного процесса, вклю</w:t>
      </w:r>
      <w:r w:rsidR="00A74F50">
        <w:rPr>
          <w:rFonts w:ascii="Times New Roman" w:hAnsi="Times New Roman" w:cs="Times New Roman"/>
          <w:sz w:val="28"/>
          <w:szCs w:val="28"/>
        </w:rPr>
        <w:t xml:space="preserve">чая управление производством и </w:t>
      </w:r>
      <w:r w:rsidRPr="00415EE0">
        <w:rPr>
          <w:rFonts w:ascii="Times New Roman" w:hAnsi="Times New Roman" w:cs="Times New Roman"/>
          <w:sz w:val="28"/>
          <w:szCs w:val="28"/>
        </w:rPr>
        <w:t xml:space="preserve">развитие технико-технологической базы, а также эффективное </w:t>
      </w:r>
      <w:proofErr w:type="gramStart"/>
      <w:r w:rsidRPr="00415EE0">
        <w:rPr>
          <w:rFonts w:ascii="Times New Roman" w:hAnsi="Times New Roman" w:cs="Times New Roman"/>
          <w:sz w:val="28"/>
          <w:szCs w:val="28"/>
        </w:rPr>
        <w:t>использование  кадрового</w:t>
      </w:r>
      <w:proofErr w:type="gramEnd"/>
      <w:r w:rsidRPr="00415EE0">
        <w:rPr>
          <w:rFonts w:ascii="Times New Roman" w:hAnsi="Times New Roman" w:cs="Times New Roman"/>
          <w:sz w:val="28"/>
          <w:szCs w:val="28"/>
        </w:rPr>
        <w:t xml:space="preserve"> потенциала.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Важнейшей задачей менеджмента является организация производства товаров и услуг с уч</w:t>
      </w:r>
      <w:r w:rsidR="00A74F50">
        <w:rPr>
          <w:rFonts w:ascii="Times New Roman" w:hAnsi="Times New Roman" w:cs="Times New Roman"/>
          <w:sz w:val="28"/>
          <w:szCs w:val="28"/>
        </w:rPr>
        <w:t>етом потребностей потребителя, обеспечение рента</w:t>
      </w:r>
      <w:r w:rsidRPr="00415EE0">
        <w:rPr>
          <w:rFonts w:ascii="Times New Roman" w:hAnsi="Times New Roman" w:cs="Times New Roman"/>
          <w:sz w:val="28"/>
          <w:szCs w:val="28"/>
        </w:rPr>
        <w:t>бельности производства и стабильного положения фирмы на рынке.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К задачам менеджмента относят: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•</w:t>
      </w:r>
      <w:r w:rsidRPr="00415EE0">
        <w:rPr>
          <w:rFonts w:ascii="Times New Roman" w:hAnsi="Times New Roman" w:cs="Times New Roman"/>
          <w:sz w:val="28"/>
          <w:szCs w:val="28"/>
        </w:rPr>
        <w:tab/>
        <w:t>обеспечение автоматизации производства;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15EE0">
        <w:rPr>
          <w:rFonts w:ascii="Times New Roman" w:hAnsi="Times New Roman" w:cs="Times New Roman"/>
          <w:sz w:val="28"/>
          <w:szCs w:val="28"/>
        </w:rPr>
        <w:tab/>
        <w:t>стимулирование работы сотрудников фирмы путем создания для них лучших условий труда и повышения зарплаты.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•</w:t>
      </w:r>
      <w:r w:rsidRPr="00415EE0">
        <w:rPr>
          <w:rFonts w:ascii="Times New Roman" w:hAnsi="Times New Roman" w:cs="Times New Roman"/>
          <w:sz w:val="28"/>
          <w:szCs w:val="28"/>
        </w:rPr>
        <w:tab/>
        <w:t>постоянный контроль за эффективностью деятельности фирмы;</w:t>
      </w:r>
    </w:p>
    <w:p w:rsid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•</w:t>
      </w:r>
      <w:r w:rsidRPr="00415EE0">
        <w:rPr>
          <w:rFonts w:ascii="Times New Roman" w:hAnsi="Times New Roman" w:cs="Times New Roman"/>
          <w:sz w:val="28"/>
          <w:szCs w:val="28"/>
        </w:rPr>
        <w:tab/>
        <w:t>постоянный поиск и освоение новых рынков.</w:t>
      </w:r>
    </w:p>
    <w:p w:rsidR="00A74F50" w:rsidRPr="00415EE0" w:rsidRDefault="00A74F5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5EE0" w:rsidRPr="00A74F5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4F50">
        <w:rPr>
          <w:rFonts w:ascii="Times New Roman" w:hAnsi="Times New Roman" w:cs="Times New Roman"/>
          <w:b/>
          <w:sz w:val="28"/>
          <w:szCs w:val="28"/>
        </w:rPr>
        <w:t>7</w:t>
      </w:r>
      <w:r w:rsidR="00A74F50" w:rsidRPr="00A74F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74F50">
        <w:rPr>
          <w:rFonts w:ascii="Times New Roman" w:hAnsi="Times New Roman" w:cs="Times New Roman"/>
          <w:b/>
          <w:sz w:val="28"/>
          <w:szCs w:val="28"/>
        </w:rPr>
        <w:t>Менеджмент как система управления</w:t>
      </w:r>
    </w:p>
    <w:bookmarkEnd w:id="0"/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 xml:space="preserve">В этой системе фирма или ее подразделение вступают как управляемый объект. </w:t>
      </w:r>
      <w:proofErr w:type="gramStart"/>
      <w:r w:rsidRPr="00415EE0">
        <w:rPr>
          <w:rFonts w:ascii="Times New Roman" w:hAnsi="Times New Roman" w:cs="Times New Roman"/>
          <w:sz w:val="28"/>
          <w:szCs w:val="28"/>
        </w:rPr>
        <w:t>При изучение</w:t>
      </w:r>
      <w:proofErr w:type="gramEnd"/>
      <w:r w:rsidRPr="00415EE0">
        <w:rPr>
          <w:rFonts w:ascii="Times New Roman" w:hAnsi="Times New Roman" w:cs="Times New Roman"/>
          <w:sz w:val="28"/>
          <w:szCs w:val="28"/>
        </w:rPr>
        <w:t xml:space="preserve"> фирм, как объектов управления, первостепенное значение имеют взаимные связи между более мелкими объектами (подразделениями), из которых они состоят.</w:t>
      </w:r>
    </w:p>
    <w:p w:rsidR="00415EE0" w:rsidRP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Совокупность объектов, рассматриваемых как единое целое, называется системой.</w:t>
      </w:r>
    </w:p>
    <w:p w:rsid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EE0">
        <w:rPr>
          <w:rFonts w:ascii="Times New Roman" w:hAnsi="Times New Roman" w:cs="Times New Roman"/>
          <w:sz w:val="28"/>
          <w:szCs w:val="28"/>
        </w:rPr>
        <w:t>Система управления должна располагать материальными, финансовыми, трудовыми и другими ресурсами, обеспечивающими реализацию управленческих воздействий.</w:t>
      </w:r>
    </w:p>
    <w:p w:rsid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5EE0" w:rsidRDefault="00415EE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1B20" w:rsidRPr="00B712E8" w:rsidRDefault="00141B20" w:rsidP="00A74F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41B20" w:rsidRPr="00B712E8" w:rsidSect="007E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176"/>
    <w:rsid w:val="00032079"/>
    <w:rsid w:val="00046E0B"/>
    <w:rsid w:val="00051F55"/>
    <w:rsid w:val="00057305"/>
    <w:rsid w:val="00067E44"/>
    <w:rsid w:val="000759F3"/>
    <w:rsid w:val="000861FE"/>
    <w:rsid w:val="00097269"/>
    <w:rsid w:val="00097D8B"/>
    <w:rsid w:val="000B641A"/>
    <w:rsid w:val="000D03EE"/>
    <w:rsid w:val="000D0854"/>
    <w:rsid w:val="0014111A"/>
    <w:rsid w:val="00141B20"/>
    <w:rsid w:val="00153BB1"/>
    <w:rsid w:val="00157FB9"/>
    <w:rsid w:val="0017150F"/>
    <w:rsid w:val="001841AC"/>
    <w:rsid w:val="00187744"/>
    <w:rsid w:val="001A407A"/>
    <w:rsid w:val="001B0184"/>
    <w:rsid w:val="001B3FFF"/>
    <w:rsid w:val="00240A70"/>
    <w:rsid w:val="00246176"/>
    <w:rsid w:val="002525CD"/>
    <w:rsid w:val="00267B2E"/>
    <w:rsid w:val="0027267D"/>
    <w:rsid w:val="00273E2A"/>
    <w:rsid w:val="00291AAE"/>
    <w:rsid w:val="002A2F0C"/>
    <w:rsid w:val="002E054E"/>
    <w:rsid w:val="002E7C1E"/>
    <w:rsid w:val="002F70AE"/>
    <w:rsid w:val="00303FF2"/>
    <w:rsid w:val="00310A8A"/>
    <w:rsid w:val="00317F5C"/>
    <w:rsid w:val="0032205F"/>
    <w:rsid w:val="00336BFA"/>
    <w:rsid w:val="00360DEB"/>
    <w:rsid w:val="00384AD5"/>
    <w:rsid w:val="003B2172"/>
    <w:rsid w:val="003D5041"/>
    <w:rsid w:val="004106C7"/>
    <w:rsid w:val="00415EE0"/>
    <w:rsid w:val="004205D1"/>
    <w:rsid w:val="004727B4"/>
    <w:rsid w:val="00493816"/>
    <w:rsid w:val="004A1DC4"/>
    <w:rsid w:val="004A7DE8"/>
    <w:rsid w:val="004C78A7"/>
    <w:rsid w:val="005001A0"/>
    <w:rsid w:val="005532BA"/>
    <w:rsid w:val="00575CAD"/>
    <w:rsid w:val="005A3108"/>
    <w:rsid w:val="005C2BF7"/>
    <w:rsid w:val="005D0C63"/>
    <w:rsid w:val="005D3CA3"/>
    <w:rsid w:val="005D6238"/>
    <w:rsid w:val="005E63BD"/>
    <w:rsid w:val="00601182"/>
    <w:rsid w:val="00671F0A"/>
    <w:rsid w:val="0067458E"/>
    <w:rsid w:val="006A3F34"/>
    <w:rsid w:val="006A7A31"/>
    <w:rsid w:val="006C35FD"/>
    <w:rsid w:val="006C4DB0"/>
    <w:rsid w:val="006D5F18"/>
    <w:rsid w:val="006D6A8F"/>
    <w:rsid w:val="00732852"/>
    <w:rsid w:val="00735789"/>
    <w:rsid w:val="00736A4C"/>
    <w:rsid w:val="00787D36"/>
    <w:rsid w:val="007908A6"/>
    <w:rsid w:val="00792510"/>
    <w:rsid w:val="007B7399"/>
    <w:rsid w:val="007E2F61"/>
    <w:rsid w:val="007F1BB2"/>
    <w:rsid w:val="007F4EDC"/>
    <w:rsid w:val="00874DA3"/>
    <w:rsid w:val="00883F0A"/>
    <w:rsid w:val="00885F5F"/>
    <w:rsid w:val="008A6019"/>
    <w:rsid w:val="008B0BF7"/>
    <w:rsid w:val="008B2CE0"/>
    <w:rsid w:val="00901B0B"/>
    <w:rsid w:val="00921E01"/>
    <w:rsid w:val="0093275A"/>
    <w:rsid w:val="00953BA7"/>
    <w:rsid w:val="009A3CEE"/>
    <w:rsid w:val="009B5FF4"/>
    <w:rsid w:val="009C5E65"/>
    <w:rsid w:val="00A0524B"/>
    <w:rsid w:val="00A125D7"/>
    <w:rsid w:val="00A27FA1"/>
    <w:rsid w:val="00A44BE0"/>
    <w:rsid w:val="00A609CD"/>
    <w:rsid w:val="00A74F50"/>
    <w:rsid w:val="00A8180C"/>
    <w:rsid w:val="00A81D18"/>
    <w:rsid w:val="00AC2056"/>
    <w:rsid w:val="00AF36F2"/>
    <w:rsid w:val="00AF54EA"/>
    <w:rsid w:val="00B1299A"/>
    <w:rsid w:val="00B13FF5"/>
    <w:rsid w:val="00B25B1E"/>
    <w:rsid w:val="00B54A86"/>
    <w:rsid w:val="00B54EFD"/>
    <w:rsid w:val="00B712E8"/>
    <w:rsid w:val="00B80814"/>
    <w:rsid w:val="00C67C43"/>
    <w:rsid w:val="00C77F9B"/>
    <w:rsid w:val="00CE0644"/>
    <w:rsid w:val="00CF4CCF"/>
    <w:rsid w:val="00CF738F"/>
    <w:rsid w:val="00D0767A"/>
    <w:rsid w:val="00D10C7A"/>
    <w:rsid w:val="00D32189"/>
    <w:rsid w:val="00D4157C"/>
    <w:rsid w:val="00D6524F"/>
    <w:rsid w:val="00DD121F"/>
    <w:rsid w:val="00DF013A"/>
    <w:rsid w:val="00DF0775"/>
    <w:rsid w:val="00E1116D"/>
    <w:rsid w:val="00E26C7F"/>
    <w:rsid w:val="00E3730E"/>
    <w:rsid w:val="00E462B9"/>
    <w:rsid w:val="00E52E22"/>
    <w:rsid w:val="00E6179F"/>
    <w:rsid w:val="00E92CB2"/>
    <w:rsid w:val="00E94E1F"/>
    <w:rsid w:val="00EA4688"/>
    <w:rsid w:val="00EA6669"/>
    <w:rsid w:val="00EB51BD"/>
    <w:rsid w:val="00EC0711"/>
    <w:rsid w:val="00EF44D4"/>
    <w:rsid w:val="00F2192C"/>
    <w:rsid w:val="00F4723A"/>
    <w:rsid w:val="00F56E78"/>
    <w:rsid w:val="00FA6EDF"/>
    <w:rsid w:val="00FE7EF6"/>
    <w:rsid w:val="00FF06A0"/>
    <w:rsid w:val="00FF3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44AD"/>
  <w15:docId w15:val="{A5B55635-9C05-40CF-8B34-823BF913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767</Words>
  <Characters>4375</Characters>
  <Application>Microsoft Office Word</Application>
  <DocSecurity>0</DocSecurity>
  <Lines>36</Lines>
  <Paragraphs>10</Paragraphs>
  <ScaleCrop>false</ScaleCrop>
  <Company>Microsoft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Мария</cp:lastModifiedBy>
  <cp:revision>7</cp:revision>
  <dcterms:created xsi:type="dcterms:W3CDTF">2019-02-06T22:12:00Z</dcterms:created>
  <dcterms:modified xsi:type="dcterms:W3CDTF">2022-02-05T08:58:00Z</dcterms:modified>
</cp:coreProperties>
</file>