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2C3AE7">
        <w:rPr>
          <w:rFonts w:ascii="Times New Roman" w:hAnsi="Times New Roman" w:cs="Times New Roman"/>
          <w:b/>
          <w:sz w:val="28"/>
          <w:szCs w:val="28"/>
        </w:rPr>
        <w:t>ФОТ</w:t>
      </w:r>
      <w:r w:rsidR="009C2559">
        <w:rPr>
          <w:rFonts w:ascii="Times New Roman" w:hAnsi="Times New Roman" w:cs="Times New Roman"/>
          <w:b/>
          <w:sz w:val="28"/>
          <w:szCs w:val="28"/>
        </w:rPr>
        <w:t>-19</w:t>
      </w:r>
      <w:r w:rsidR="001A5F95">
        <w:rPr>
          <w:rFonts w:ascii="Times New Roman" w:hAnsi="Times New Roman" w:cs="Times New Roman"/>
          <w:b/>
          <w:sz w:val="28"/>
          <w:szCs w:val="28"/>
        </w:rPr>
        <w:t>-2</w:t>
      </w:r>
    </w:p>
    <w:p w:rsidR="00A338BE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E73B23">
        <w:rPr>
          <w:rFonts w:ascii="Times New Roman" w:hAnsi="Times New Roman" w:cs="Times New Roman"/>
          <w:b/>
          <w:sz w:val="28"/>
          <w:szCs w:val="28"/>
        </w:rPr>
        <w:t>, 04 декабря</w:t>
      </w:r>
      <w:r w:rsidR="003F1379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676121" w:rsidRDefault="00676121" w:rsidP="00676121">
      <w:pPr>
        <w:widowControl w:val="0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76121" w:rsidRDefault="00676121" w:rsidP="00676121">
      <w:pPr>
        <w:widowControl w:val="0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76121" w:rsidRDefault="00676121" w:rsidP="00676121">
      <w:pPr>
        <w:widowControl w:val="0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Задание</w:t>
      </w:r>
    </w:p>
    <w:p w:rsidR="00676121" w:rsidRDefault="00676121" w:rsidP="00676121">
      <w:pPr>
        <w:widowControl w:val="0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76121" w:rsidRDefault="00676121" w:rsidP="0067612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Проведите анализ внешней и внутренней среды конкретного образовательного учреждения. Выделите потенциальные возможности и недостатки его работы.</w:t>
      </w:r>
    </w:p>
    <w:p w:rsidR="00676121" w:rsidRDefault="00676121" w:rsidP="0067612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Составьте 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STEP-</w:t>
      </w:r>
      <w:r>
        <w:rPr>
          <w:rFonts w:ascii="Times New Roman" w:hAnsi="Times New Roman"/>
          <w:sz w:val="28"/>
          <w:szCs w:val="28"/>
          <w:shd w:val="clear" w:color="auto" w:fill="FFFFFF"/>
        </w:rPr>
        <w:t>анализ  для образовательного учреждения. Определите, какие факторы оказывают положительное, а какие отрицательное влияние.</w:t>
      </w:r>
    </w:p>
    <w:p w:rsidR="00676121" w:rsidRDefault="00676121" w:rsidP="0067612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Проведите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SWOT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-анализ для образовательного учреждения. </w:t>
      </w:r>
    </w:p>
    <w:p w:rsidR="00676121" w:rsidRDefault="00676121" w:rsidP="00676121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676121" w:rsidRDefault="00676121" w:rsidP="006761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121" w:rsidRDefault="00676121" w:rsidP="00676121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sectPr w:rsidR="00456BE6" w:rsidSect="00456BE6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B70CB"/>
    <w:multiLevelType w:val="hybridMultilevel"/>
    <w:tmpl w:val="65340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14CA0BA">
      <w:numFmt w:val="bullet"/>
      <w:lvlText w:val="•"/>
      <w:lvlJc w:val="left"/>
      <w:pPr>
        <w:ind w:left="2205" w:hanging="112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434"/>
    <w:rsid w:val="000A72F2"/>
    <w:rsid w:val="001A0985"/>
    <w:rsid w:val="001A17BA"/>
    <w:rsid w:val="001A5F95"/>
    <w:rsid w:val="001C5434"/>
    <w:rsid w:val="002733E3"/>
    <w:rsid w:val="002C3AE7"/>
    <w:rsid w:val="003A708F"/>
    <w:rsid w:val="003F1379"/>
    <w:rsid w:val="00456BE6"/>
    <w:rsid w:val="00457673"/>
    <w:rsid w:val="005422CE"/>
    <w:rsid w:val="005D5CFB"/>
    <w:rsid w:val="00676121"/>
    <w:rsid w:val="00727EB7"/>
    <w:rsid w:val="008D38AA"/>
    <w:rsid w:val="009C2559"/>
    <w:rsid w:val="009F4508"/>
    <w:rsid w:val="00A21919"/>
    <w:rsid w:val="00A338BE"/>
    <w:rsid w:val="00B6700A"/>
    <w:rsid w:val="00E27E03"/>
    <w:rsid w:val="00E73B23"/>
    <w:rsid w:val="00E93FBC"/>
    <w:rsid w:val="00F1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612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Pashtet</dc:creator>
  <cp:lastModifiedBy>Pashtet</cp:lastModifiedBy>
  <cp:revision>5</cp:revision>
  <dcterms:created xsi:type="dcterms:W3CDTF">2020-11-05T12:50:00Z</dcterms:created>
  <dcterms:modified xsi:type="dcterms:W3CDTF">2020-12-02T12:07:00Z</dcterms:modified>
</cp:coreProperties>
</file>