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1DB" w:rsidRPr="009601DB" w:rsidRDefault="009601DB" w:rsidP="009601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601D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Ссылк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а </w:t>
      </w:r>
      <w:bookmarkStart w:id="0" w:name="_GoBack"/>
      <w:bookmarkEnd w:id="0"/>
      <w:r w:rsidRPr="009601D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 проведение лекции для групп РГ 19 и РФ 19 на 24.11.20 на 10.15</w:t>
      </w:r>
    </w:p>
    <w:p w:rsidR="009601DB" w:rsidRPr="009601DB" w:rsidRDefault="009601DB" w:rsidP="009601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5" w:tgtFrame="_blank" w:history="1">
        <w:r w:rsidRPr="009601DB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http://disrm1.zabgu.ru/b/2x7-9w7-7cw</w:t>
        </w:r>
      </w:hyperlink>
      <w:r w:rsidRPr="009601DB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  <w:lang w:eastAsia="ru-RU"/>
        </w:rPr>
        <w:t> </w:t>
      </w:r>
    </w:p>
    <w:p w:rsidR="007C02C5" w:rsidRDefault="001226E4"/>
    <w:sectPr w:rsidR="007C0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1DB"/>
    <w:rsid w:val="001837F0"/>
    <w:rsid w:val="009601DB"/>
    <w:rsid w:val="00D71568"/>
    <w:rsid w:val="00F372B0"/>
    <w:rsid w:val="00FF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8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isrm1.zabgu.ru/b/2x7-9w7-7c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Ладыгина Ирина Владимировна</dc:creator>
  <cp:lastModifiedBy>Ладыгина Ирина Владимировна</cp:lastModifiedBy>
  <cp:revision>2</cp:revision>
  <dcterms:created xsi:type="dcterms:W3CDTF">2020-11-16T23:50:00Z</dcterms:created>
  <dcterms:modified xsi:type="dcterms:W3CDTF">2020-11-16T23:50:00Z</dcterms:modified>
</cp:coreProperties>
</file>