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FB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9C3B27">
        <w:rPr>
          <w:rFonts w:ascii="Times New Roman" w:hAnsi="Times New Roman" w:cs="Times New Roman"/>
          <w:b/>
          <w:sz w:val="28"/>
          <w:szCs w:val="28"/>
        </w:rPr>
        <w:t>История</w:t>
      </w:r>
      <w:r w:rsidR="00F40177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2C55FB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9C3B27">
        <w:rPr>
          <w:rFonts w:ascii="Times New Roman" w:hAnsi="Times New Roman" w:cs="Times New Roman"/>
          <w:b/>
          <w:sz w:val="28"/>
          <w:szCs w:val="28"/>
        </w:rPr>
        <w:t>ы ДО-21, СДО-21, ППО-21, НО-21</w:t>
      </w:r>
    </w:p>
    <w:p w:rsidR="0042484C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34335">
        <w:rPr>
          <w:rFonts w:ascii="Times New Roman" w:hAnsi="Times New Roman" w:cs="Times New Roman"/>
          <w:b/>
          <w:sz w:val="28"/>
          <w:szCs w:val="28"/>
        </w:rPr>
        <w:t>доцент</w:t>
      </w:r>
      <w:r w:rsidR="00F4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b/>
          <w:sz w:val="28"/>
          <w:szCs w:val="28"/>
        </w:rPr>
        <w:t>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53F" w:rsidRDefault="00734335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Ирина Иннокентьевна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Разгильдеева</w:t>
      </w:r>
      <w:proofErr w:type="spellEnd"/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84C" w:rsidRDefault="00501D16" w:rsidP="00FA4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FA453F"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FA453F"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г. </w:t>
      </w:r>
      <w:r w:rsidR="009C3B27">
        <w:rPr>
          <w:rFonts w:ascii="Times New Roman" w:hAnsi="Times New Roman" w:cs="Times New Roman"/>
          <w:sz w:val="28"/>
          <w:szCs w:val="28"/>
        </w:rPr>
        <w:t>1</w:t>
      </w:r>
      <w:r w:rsidR="00F40177">
        <w:rPr>
          <w:rFonts w:ascii="Times New Roman" w:hAnsi="Times New Roman" w:cs="Times New Roman"/>
          <w:sz w:val="28"/>
          <w:szCs w:val="28"/>
        </w:rPr>
        <w:t xml:space="preserve"> пар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40177">
        <w:rPr>
          <w:rFonts w:ascii="Times New Roman" w:hAnsi="Times New Roman" w:cs="Times New Roman"/>
          <w:sz w:val="28"/>
          <w:szCs w:val="28"/>
        </w:rPr>
        <w:t xml:space="preserve"> </w:t>
      </w:r>
      <w:r w:rsidR="0042484C">
        <w:rPr>
          <w:rFonts w:ascii="Times New Roman" w:hAnsi="Times New Roman" w:cs="Times New Roman"/>
          <w:sz w:val="28"/>
          <w:szCs w:val="28"/>
        </w:rPr>
        <w:t xml:space="preserve">– </w:t>
      </w:r>
      <w:r w:rsidR="00734335" w:rsidRPr="00734335">
        <w:rPr>
          <w:rFonts w:ascii="Times New Roman" w:hAnsi="Times New Roman" w:cs="Times New Roman"/>
          <w:sz w:val="28"/>
          <w:szCs w:val="28"/>
        </w:rPr>
        <w:t>лекци</w:t>
      </w:r>
      <w:r w:rsidR="009C3B27">
        <w:rPr>
          <w:rFonts w:ascii="Times New Roman" w:hAnsi="Times New Roman" w:cs="Times New Roman"/>
          <w:sz w:val="28"/>
          <w:szCs w:val="28"/>
        </w:rPr>
        <w:t>я</w:t>
      </w:r>
      <w:r w:rsidR="00A507F4">
        <w:rPr>
          <w:rFonts w:ascii="Times New Roman" w:hAnsi="Times New Roman" w:cs="Times New Roman"/>
          <w:sz w:val="28"/>
          <w:szCs w:val="28"/>
        </w:rPr>
        <w:t xml:space="preserve">. </w:t>
      </w:r>
      <w:r w:rsidR="0042484C">
        <w:rPr>
          <w:rFonts w:ascii="Times New Roman" w:hAnsi="Times New Roman" w:cs="Times New Roman"/>
          <w:sz w:val="28"/>
          <w:szCs w:val="28"/>
        </w:rPr>
        <w:t>Он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буд</w:t>
      </w:r>
      <w:r w:rsidR="009C3B27">
        <w:rPr>
          <w:rFonts w:ascii="Times New Roman" w:hAnsi="Times New Roman" w:cs="Times New Roman"/>
          <w:sz w:val="28"/>
          <w:szCs w:val="28"/>
        </w:rPr>
        <w:t>е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</w:t>
      </w:r>
      <w:r w:rsidR="00F40177">
        <w:rPr>
          <w:rFonts w:ascii="Times New Roman" w:hAnsi="Times New Roman" w:cs="Times New Roman"/>
          <w:sz w:val="28"/>
          <w:szCs w:val="28"/>
        </w:rPr>
        <w:t xml:space="preserve">для подключения </w:t>
      </w:r>
      <w:r w:rsidR="00734335">
        <w:rPr>
          <w:rFonts w:ascii="Times New Roman" w:hAnsi="Times New Roman" w:cs="Times New Roman"/>
          <w:sz w:val="28"/>
          <w:szCs w:val="28"/>
        </w:rPr>
        <w:t xml:space="preserve">перейдите по </w:t>
      </w:r>
      <w:r w:rsidR="00FA453F" w:rsidRPr="00FA453F">
        <w:rPr>
          <w:rFonts w:ascii="Times New Roman" w:hAnsi="Times New Roman" w:cs="Times New Roman"/>
          <w:sz w:val="28"/>
          <w:szCs w:val="28"/>
        </w:rPr>
        <w:t>ссылке</w:t>
      </w:r>
      <w:r w:rsidR="0042484C">
        <w:rPr>
          <w:rFonts w:ascii="Times New Roman" w:hAnsi="Times New Roman" w:cs="Times New Roman"/>
          <w:sz w:val="28"/>
          <w:szCs w:val="28"/>
        </w:rPr>
        <w:t>:</w:t>
      </w:r>
    </w:p>
    <w:p w:rsidR="00F40177" w:rsidRDefault="00F4017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35" w:rsidRDefault="009C3B2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http://disrm1.zabgu.ru/b/gd3-mhf-ttr</w:t>
      </w:r>
    </w:p>
    <w:p w:rsidR="009C3B27" w:rsidRDefault="009C3B2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08.30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54FCA"/>
    <w:rsid w:val="00087B5C"/>
    <w:rsid w:val="00114319"/>
    <w:rsid w:val="0011581C"/>
    <w:rsid w:val="00117C54"/>
    <w:rsid w:val="001935AD"/>
    <w:rsid w:val="001B008C"/>
    <w:rsid w:val="001D7019"/>
    <w:rsid w:val="00214810"/>
    <w:rsid w:val="0023020C"/>
    <w:rsid w:val="002743A9"/>
    <w:rsid w:val="002A773A"/>
    <w:rsid w:val="002C55FB"/>
    <w:rsid w:val="002D78EC"/>
    <w:rsid w:val="00364EC4"/>
    <w:rsid w:val="0038523D"/>
    <w:rsid w:val="003959A4"/>
    <w:rsid w:val="003A5A8B"/>
    <w:rsid w:val="003A73F7"/>
    <w:rsid w:val="003C2E26"/>
    <w:rsid w:val="004058ED"/>
    <w:rsid w:val="0042484C"/>
    <w:rsid w:val="00501D16"/>
    <w:rsid w:val="005241A5"/>
    <w:rsid w:val="00541E18"/>
    <w:rsid w:val="00545355"/>
    <w:rsid w:val="0057045F"/>
    <w:rsid w:val="0058768B"/>
    <w:rsid w:val="005917B9"/>
    <w:rsid w:val="005B7B0D"/>
    <w:rsid w:val="00625327"/>
    <w:rsid w:val="00673502"/>
    <w:rsid w:val="00676365"/>
    <w:rsid w:val="00693CE4"/>
    <w:rsid w:val="006A5B99"/>
    <w:rsid w:val="006B1C11"/>
    <w:rsid w:val="006D544C"/>
    <w:rsid w:val="00734335"/>
    <w:rsid w:val="007B627B"/>
    <w:rsid w:val="007C6DAE"/>
    <w:rsid w:val="007E6173"/>
    <w:rsid w:val="008349D5"/>
    <w:rsid w:val="009501F4"/>
    <w:rsid w:val="0096785D"/>
    <w:rsid w:val="00980B3C"/>
    <w:rsid w:val="009A602D"/>
    <w:rsid w:val="009C3B27"/>
    <w:rsid w:val="00A30806"/>
    <w:rsid w:val="00A507F4"/>
    <w:rsid w:val="00A51D34"/>
    <w:rsid w:val="00A6291B"/>
    <w:rsid w:val="00B021CC"/>
    <w:rsid w:val="00B52FAE"/>
    <w:rsid w:val="00B5680A"/>
    <w:rsid w:val="00B651CB"/>
    <w:rsid w:val="00BF2EFF"/>
    <w:rsid w:val="00BF659D"/>
    <w:rsid w:val="00C1600A"/>
    <w:rsid w:val="00CB2873"/>
    <w:rsid w:val="00CC5B98"/>
    <w:rsid w:val="00CD799C"/>
    <w:rsid w:val="00DA59E2"/>
    <w:rsid w:val="00DC2AF8"/>
    <w:rsid w:val="00E55F32"/>
    <w:rsid w:val="00E63642"/>
    <w:rsid w:val="00E82D86"/>
    <w:rsid w:val="00E95064"/>
    <w:rsid w:val="00EE7AFA"/>
    <w:rsid w:val="00F04FB5"/>
    <w:rsid w:val="00F13B84"/>
    <w:rsid w:val="00F354CC"/>
    <w:rsid w:val="00F37C82"/>
    <w:rsid w:val="00F40177"/>
    <w:rsid w:val="00F41D2D"/>
    <w:rsid w:val="00F426BD"/>
    <w:rsid w:val="00F57DEE"/>
    <w:rsid w:val="00F66E8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DyatchinaNG</cp:lastModifiedBy>
  <cp:revision>3</cp:revision>
  <cp:lastPrinted>2020-10-12T04:40:00Z</cp:lastPrinted>
  <dcterms:created xsi:type="dcterms:W3CDTF">2021-10-29T06:50:00Z</dcterms:created>
  <dcterms:modified xsi:type="dcterms:W3CDTF">2021-10-29T06:51:00Z</dcterms:modified>
</cp:coreProperties>
</file>