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15BC3" w14:textId="77777777" w:rsidR="004F44DB" w:rsidRDefault="004F44DB" w:rsidP="004F4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 xml:space="preserve">Практическое задание для групп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СПРм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 xml:space="preserve">-20, Ном-20 и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ООм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>-20</w:t>
      </w:r>
    </w:p>
    <w:p w14:paraId="213A2D38" w14:textId="77777777" w:rsidR="004F44DB" w:rsidRPr="009C478D" w:rsidRDefault="004F44DB" w:rsidP="004F4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присылать на электронную почту </w:t>
      </w:r>
      <w:hyperlink r:id="rId5" w:history="1">
        <w:proofErr w:type="spellStart"/>
        <w:r w:rsidRPr="00A02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ntlz</w:t>
        </w:r>
        <w:proofErr w:type="spellEnd"/>
        <w:r w:rsidRPr="009C478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02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9C478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021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FE58DF7" w14:textId="77777777" w:rsidR="004F44DB" w:rsidRPr="009C478D" w:rsidRDefault="004F44DB" w:rsidP="004F4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8427A7" w14:textId="77777777" w:rsidR="004F44DB" w:rsidRPr="009C478D" w:rsidRDefault="004F44DB" w:rsidP="004F44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>Необходимо определить тему своего научного исследования (это может быть продолжение уже начатой работы, либо то, что интересно)</w:t>
      </w:r>
    </w:p>
    <w:p w14:paraId="4CF21339" w14:textId="77777777" w:rsidR="004F44DB" w:rsidRPr="009C478D" w:rsidRDefault="004F44DB" w:rsidP="004F44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>Определить проблемную ситуацию, складывающуюся вокруг темы вашего изучения</w:t>
      </w:r>
    </w:p>
    <w:p w14:paraId="7DD85E93" w14:textId="77777777" w:rsidR="004F44DB" w:rsidRPr="009C478D" w:rsidRDefault="004F44DB" w:rsidP="004F44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>Выделить проблему, которую вы планируете решить.</w:t>
      </w:r>
    </w:p>
    <w:p w14:paraId="70B12AAE" w14:textId="77777777" w:rsidR="004F44DB" w:rsidRPr="009C478D" w:rsidRDefault="004F44DB" w:rsidP="004F44DB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 xml:space="preserve">Обосновать актуальность вашего исследования. </w:t>
      </w:r>
    </w:p>
    <w:p w14:paraId="50C6B724" w14:textId="77777777" w:rsidR="00DB046F" w:rsidRDefault="00DB046F"/>
    <w:sectPr w:rsidR="00DB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2087"/>
    <w:multiLevelType w:val="hybridMultilevel"/>
    <w:tmpl w:val="199A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DB"/>
    <w:rsid w:val="000278E6"/>
    <w:rsid w:val="004F44DB"/>
    <w:rsid w:val="008F73ED"/>
    <w:rsid w:val="00DB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F267"/>
  <w15:chartTrackingRefBased/>
  <w15:docId w15:val="{CF8302AB-09B5-4742-BCE0-5E2CBFC0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4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tlz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2020-10-18T14:56:00Z</dcterms:created>
  <dcterms:modified xsi:type="dcterms:W3CDTF">2020-10-18T14:57:00Z</dcterms:modified>
</cp:coreProperties>
</file>