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6E653" w14:textId="18211775" w:rsidR="00CF1362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313">
        <w:rPr>
          <w:rFonts w:ascii="Times New Roman" w:hAnsi="Times New Roman" w:cs="Times New Roman"/>
          <w:sz w:val="28"/>
          <w:szCs w:val="28"/>
        </w:rPr>
        <w:t>Дисциплина «</w:t>
      </w:r>
      <w:r w:rsidR="00890EB8">
        <w:rPr>
          <w:rFonts w:ascii="Times New Roman" w:hAnsi="Times New Roman" w:cs="Times New Roman"/>
          <w:sz w:val="28"/>
          <w:szCs w:val="28"/>
        </w:rPr>
        <w:t>Основы речевой культуры дефектолога</w:t>
      </w:r>
      <w:r w:rsidRPr="00BD2313">
        <w:rPr>
          <w:rFonts w:ascii="Times New Roman" w:hAnsi="Times New Roman" w:cs="Times New Roman"/>
          <w:sz w:val="28"/>
          <w:szCs w:val="28"/>
        </w:rPr>
        <w:t>»</w:t>
      </w:r>
    </w:p>
    <w:p w14:paraId="444C4AFC" w14:textId="60A42D4F" w:rsidR="00C2728D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313">
        <w:rPr>
          <w:rFonts w:ascii="Times New Roman" w:hAnsi="Times New Roman" w:cs="Times New Roman"/>
          <w:sz w:val="28"/>
          <w:szCs w:val="28"/>
        </w:rPr>
        <w:br/>
        <w:t xml:space="preserve">Ведущий преподаватель: </w:t>
      </w:r>
      <w:proofErr w:type="spellStart"/>
      <w:r w:rsidR="00890EB8">
        <w:rPr>
          <w:rFonts w:ascii="Times New Roman" w:hAnsi="Times New Roman" w:cs="Times New Roman"/>
          <w:sz w:val="28"/>
          <w:szCs w:val="28"/>
        </w:rPr>
        <w:t>Улзытуева</w:t>
      </w:r>
      <w:proofErr w:type="spellEnd"/>
      <w:r w:rsidR="00890EB8">
        <w:rPr>
          <w:rFonts w:ascii="Times New Roman" w:hAnsi="Times New Roman" w:cs="Times New Roman"/>
          <w:sz w:val="28"/>
          <w:szCs w:val="28"/>
        </w:rPr>
        <w:t xml:space="preserve"> Александра Ивановна</w:t>
      </w:r>
    </w:p>
    <w:p w14:paraId="59728D09" w14:textId="77777777" w:rsidR="00CF1362" w:rsidRDefault="00CF1362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EC6E77" w14:textId="1F6C92DB" w:rsidR="00BD2313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онлайн занятие: платформа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BigBlueBatton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A9E8C" w14:textId="5DB95101" w:rsidR="00BD2313" w:rsidRPr="00B23B6E" w:rsidRDefault="00B23B6E" w:rsidP="00B23B6E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hyperlink r:id="rId4" w:history="1">
        <w:r w:rsidRPr="00B23B6E">
          <w:rPr>
            <w:rStyle w:val="a3"/>
            <w:sz w:val="28"/>
            <w:szCs w:val="28"/>
          </w:rPr>
          <w:t>http://disrm3.zabgu.ru/b/tnm-pgx-7y6</w:t>
        </w:r>
      </w:hyperlink>
    </w:p>
    <w:sectPr w:rsidR="00BD2313" w:rsidRPr="00B23B6E" w:rsidSect="00BD231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0F"/>
    <w:rsid w:val="000E36DB"/>
    <w:rsid w:val="005D6704"/>
    <w:rsid w:val="00890EB8"/>
    <w:rsid w:val="00B23B6E"/>
    <w:rsid w:val="00BD2313"/>
    <w:rsid w:val="00C2728D"/>
    <w:rsid w:val="00CF1362"/>
    <w:rsid w:val="00E5280F"/>
    <w:rsid w:val="00E6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8537"/>
  <w15:chartTrackingRefBased/>
  <w15:docId w15:val="{2C7D54CE-1503-478F-A089-79F2927F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3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2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3.zabgu.ru/b/tnm-pgx-7y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6</cp:revision>
  <dcterms:created xsi:type="dcterms:W3CDTF">2022-02-04T02:59:00Z</dcterms:created>
  <dcterms:modified xsi:type="dcterms:W3CDTF">2022-02-04T06:03:00Z</dcterms:modified>
</cp:coreProperties>
</file>